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7D28" w14:textId="3E0575D8" w:rsidR="001B6CFE" w:rsidRPr="001B6CFE" w:rsidRDefault="001B6CFE" w:rsidP="001B6CFE">
      <w:pPr>
        <w:ind w:firstLineChars="100" w:firstLine="400"/>
        <w:jc w:val="left"/>
        <w:rPr>
          <w:rFonts w:ascii="ＭＳ 明朝" w:eastAsia="ＭＳ 明朝" w:hAnsi="ＭＳ 明朝"/>
          <w:sz w:val="40"/>
          <w:szCs w:val="40"/>
        </w:rPr>
      </w:pPr>
      <w:r w:rsidRPr="001B6CFE">
        <w:rPr>
          <w:rFonts w:ascii="ＭＳ 明朝" w:eastAsia="ＭＳ 明朝" w:hAnsi="ＭＳ 明朝" w:hint="eastAsia"/>
          <w:sz w:val="40"/>
          <w:szCs w:val="40"/>
        </w:rPr>
        <w:t>【ひばり園駐車場のご案内】</w:t>
      </w:r>
    </w:p>
    <w:p w14:paraId="34C225E8" w14:textId="518B4F17" w:rsidR="001B6CFE" w:rsidRDefault="001B6CFE" w:rsidP="001B6CF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8D02C50" w14:textId="0A24F46D" w:rsidR="001B6CFE" w:rsidRDefault="001B6CFE" w:rsidP="001B6CFE">
      <w:pPr>
        <w:ind w:firstLineChars="100" w:firstLine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151D7" wp14:editId="6D915582">
                <wp:simplePos x="0" y="0"/>
                <wp:positionH relativeFrom="column">
                  <wp:posOffset>2466975</wp:posOffset>
                </wp:positionH>
                <wp:positionV relativeFrom="paragraph">
                  <wp:posOffset>19050</wp:posOffset>
                </wp:positionV>
                <wp:extent cx="180975" cy="17145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A5930" id="楕円 8" o:spid="_x0000_s1026" style="position:absolute;left:0;text-align:left;margin-left:194.25pt;margin-top:1.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ひばり園の駐車場は建物裏にある ひ の駐車場になります。</w:t>
      </w:r>
    </w:p>
    <w:p w14:paraId="46C1B697" w14:textId="0185B7BA" w:rsidR="00742849" w:rsidRPr="00742849" w:rsidRDefault="00742849" w:rsidP="001B6CFE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国体道路からお入りください。（裏からは入れません）</w:t>
      </w:r>
    </w:p>
    <w:p w14:paraId="1540EF87" w14:textId="7B8A43A0" w:rsidR="001B6CFE" w:rsidRDefault="001B6CFE" w:rsidP="001B6CF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くぼみの駐車場や日赤側駐車場も停めることが出来ます。</w:t>
      </w:r>
    </w:p>
    <w:p w14:paraId="14BA3E09" w14:textId="41B34CAC" w:rsidR="001B6CFE" w:rsidRDefault="001B6CFE">
      <w:r>
        <w:rPr>
          <w:rFonts w:ascii="ＭＳ 明朝" w:eastAsia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136EE" wp14:editId="1CFCD50B">
                <wp:simplePos x="0" y="0"/>
                <wp:positionH relativeFrom="column">
                  <wp:posOffset>377190</wp:posOffset>
                </wp:positionH>
                <wp:positionV relativeFrom="paragraph">
                  <wp:posOffset>4387850</wp:posOffset>
                </wp:positionV>
                <wp:extent cx="5495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DD10A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7pt,345.5pt" to="462.45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" strokecolor="black [3200]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color w:val="000000"/>
          <w:szCs w:val="21"/>
          <w14:textFill>
            <w14:solidFill>
              <w14:srgbClr w14:val="000000">
                <w14:alpha w14:val="1000"/>
              </w14:srgb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1EB34327" wp14:editId="0177A52E">
            <wp:simplePos x="0" y="0"/>
            <wp:positionH relativeFrom="column">
              <wp:posOffset>246266</wp:posOffset>
            </wp:positionH>
            <wp:positionV relativeFrom="paragraph">
              <wp:posOffset>1187450</wp:posOffset>
            </wp:positionV>
            <wp:extent cx="5750039" cy="3571875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39" cy="35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5A3C2" wp14:editId="4703FED7">
                <wp:simplePos x="0" y="0"/>
                <wp:positionH relativeFrom="column">
                  <wp:posOffset>-714375</wp:posOffset>
                </wp:positionH>
                <wp:positionV relativeFrom="paragraph">
                  <wp:posOffset>1761490</wp:posOffset>
                </wp:positionV>
                <wp:extent cx="904875" cy="190500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905000"/>
                        </a:xfrm>
                        <a:prstGeom prst="rect">
                          <a:avLst/>
                        </a:prstGeom>
                        <a:solidFill>
                          <a:srgbClr val="D7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12B0F" id="正方形/長方形 10" o:spid="_x0000_s1026" style="position:absolute;left:0;text-align:left;margin-left:-56.25pt;margin-top:138.7pt;width:71.25pt;height:1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" fillcolor="#d7edf7" stroked="f" strokeweight="1pt"/>
            </w:pict>
          </mc:Fallback>
        </mc:AlternateContent>
      </w:r>
    </w:p>
    <w:sectPr w:rsidR="001B6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FE"/>
    <w:rsid w:val="001B6CFE"/>
    <w:rsid w:val="0074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EF983"/>
  <w15:chartTrackingRefBased/>
  <w15:docId w15:val="{6099BC2A-C57E-42CC-8B72-2A698034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hibari1803-1</dc:creator>
  <cp:keywords/>
  <dc:description/>
  <cp:lastModifiedBy>hibari1803-1</cp:lastModifiedBy>
  <cp:revision>2</cp:revision>
  <cp:lastPrinted>2020-11-21T04:53:00Z</cp:lastPrinted>
  <dcterms:created xsi:type="dcterms:W3CDTF">2020-11-21T04:48:00Z</dcterms:created>
  <dcterms:modified xsi:type="dcterms:W3CDTF">2020-11-21T07:02:00Z</dcterms:modified>
</cp:coreProperties>
</file>